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59" w:rsidRDefault="00D44059" w:rsidP="00D44059">
      <w:pPr>
        <w:jc w:val="center"/>
        <w:rPr>
          <w:sz w:val="36"/>
          <w:szCs w:val="36"/>
          <w:rtl/>
          <w:lang w:bidi="fa-IR"/>
        </w:rPr>
      </w:pPr>
    </w:p>
    <w:tbl>
      <w:tblPr>
        <w:tblStyle w:val="TableGrid"/>
        <w:tblW w:w="8537" w:type="dxa"/>
        <w:jc w:val="center"/>
        <w:tblLook w:val="04A0" w:firstRow="1" w:lastRow="0" w:firstColumn="1" w:lastColumn="0" w:noHBand="0" w:noVBand="1"/>
      </w:tblPr>
      <w:tblGrid>
        <w:gridCol w:w="1170"/>
        <w:gridCol w:w="1157"/>
        <w:gridCol w:w="1170"/>
        <w:gridCol w:w="1350"/>
        <w:gridCol w:w="3040"/>
        <w:gridCol w:w="650"/>
      </w:tblGrid>
      <w:tr w:rsidR="00D44059" w:rsidTr="00D44059">
        <w:trPr>
          <w:trHeight w:val="440"/>
          <w:jc w:val="center"/>
        </w:trPr>
        <w:tc>
          <w:tcPr>
            <w:tcW w:w="8537" w:type="dxa"/>
            <w:gridSpan w:val="6"/>
          </w:tcPr>
          <w:p w:rsidR="00D44059" w:rsidRPr="004A1DE5" w:rsidRDefault="00D44059" w:rsidP="00B95954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لیست دروس ارائه شده گروه هنر</w:t>
            </w:r>
          </w:p>
        </w:tc>
      </w:tr>
      <w:tr w:rsidR="00D44059" w:rsidTr="00D44059">
        <w:trPr>
          <w:trHeight w:val="44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</w:rPr>
              <w:t>حداکثر ظرفیت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</w:rPr>
              <w:t>حداقل ظرفیت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44059" w:rsidTr="00D44059">
        <w:trPr>
          <w:trHeight w:val="44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انیمیشن 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6450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فیلمنامه نویسی کلاسیک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44059" w:rsidTr="00D44059">
        <w:trPr>
          <w:trHeight w:val="44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6451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فضاسازی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D44059" w:rsidTr="00D44059">
        <w:trPr>
          <w:trHeight w:val="44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6452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فیلمبرداری و تصویر برداری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D44059" w:rsidTr="00D44059">
        <w:trPr>
          <w:trHeight w:val="44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6453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تولید انیمیشن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D44059" w:rsidTr="00D44059">
        <w:trPr>
          <w:trHeight w:val="44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6454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تدوین دیجیتال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6455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کارگاه انیمیشن عروسکی1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6456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کارگاه انیمیشن عروسکی 2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6457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فیزیک صدا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گرافیک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6226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آز فیزیک نور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گرافیک</w:t>
            </w:r>
          </w:p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532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زبان عمومی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انیمیشن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D4405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64400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گرافیک</w:t>
            </w: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D4405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6240</w:t>
            </w: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D44059" w:rsidTr="00D44059">
        <w:trPr>
          <w:trHeight w:val="530"/>
          <w:jc w:val="center"/>
        </w:trPr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44059" w:rsidRPr="004A1DE5" w:rsidRDefault="00D44059" w:rsidP="00B959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44059" w:rsidRDefault="00D44059" w:rsidP="00B95954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D44059" w:rsidRDefault="00D44059" w:rsidP="00D44059">
      <w:pPr>
        <w:jc w:val="center"/>
        <w:rPr>
          <w:sz w:val="36"/>
          <w:szCs w:val="36"/>
          <w:rtl/>
          <w:lang w:bidi="fa-IR"/>
        </w:rPr>
      </w:pPr>
    </w:p>
    <w:p w:rsidR="00D44059" w:rsidRDefault="00D44059" w:rsidP="00D44059">
      <w:pPr>
        <w:jc w:val="center"/>
        <w:rPr>
          <w:sz w:val="36"/>
          <w:szCs w:val="36"/>
          <w:rtl/>
          <w:lang w:bidi="fa-IR"/>
        </w:rPr>
      </w:pPr>
    </w:p>
    <w:tbl>
      <w:tblPr>
        <w:tblStyle w:val="TableGrid"/>
        <w:tblW w:w="8480" w:type="dxa"/>
        <w:jc w:val="center"/>
        <w:tblLook w:val="04A0" w:firstRow="1" w:lastRow="0" w:firstColumn="1" w:lastColumn="0" w:noHBand="0" w:noVBand="1"/>
      </w:tblPr>
      <w:tblGrid>
        <w:gridCol w:w="1894"/>
        <w:gridCol w:w="1162"/>
        <w:gridCol w:w="1029"/>
        <w:gridCol w:w="1276"/>
        <w:gridCol w:w="2469"/>
        <w:gridCol w:w="650"/>
      </w:tblGrid>
      <w:tr w:rsidR="00D26751" w:rsidTr="00D26751">
        <w:trPr>
          <w:trHeight w:val="440"/>
          <w:jc w:val="center"/>
        </w:trPr>
        <w:tc>
          <w:tcPr>
            <w:tcW w:w="8480" w:type="dxa"/>
            <w:gridSpan w:val="6"/>
          </w:tcPr>
          <w:p w:rsidR="00D26751" w:rsidRPr="004A1DE5" w:rsidRDefault="00D26751" w:rsidP="00B95954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lastRenderedPageBreak/>
              <w:t>لیست دروس ارائه شده گروه برق و کامپیوتر</w:t>
            </w:r>
          </w:p>
        </w:tc>
      </w:tr>
      <w:tr w:rsidR="00D26751" w:rsidTr="00D26751">
        <w:trPr>
          <w:trHeight w:val="440"/>
          <w:jc w:val="center"/>
        </w:trPr>
        <w:tc>
          <w:tcPr>
            <w:tcW w:w="1894" w:type="dxa"/>
          </w:tcPr>
          <w:p w:rsidR="00D26751" w:rsidRPr="004A1DE5" w:rsidRDefault="00D26751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162" w:type="dxa"/>
          </w:tcPr>
          <w:p w:rsidR="00D26751" w:rsidRPr="004A1DE5" w:rsidRDefault="00D26751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</w:rPr>
              <w:t>حداکثر ظرفیت</w:t>
            </w:r>
          </w:p>
        </w:tc>
        <w:tc>
          <w:tcPr>
            <w:tcW w:w="1029" w:type="dxa"/>
          </w:tcPr>
          <w:p w:rsidR="00D26751" w:rsidRPr="004A1DE5" w:rsidRDefault="00D26751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</w:rPr>
              <w:t>حداقل ظرفیت</w:t>
            </w:r>
          </w:p>
        </w:tc>
        <w:tc>
          <w:tcPr>
            <w:tcW w:w="1276" w:type="dxa"/>
          </w:tcPr>
          <w:p w:rsidR="00D26751" w:rsidRPr="004A1DE5" w:rsidRDefault="00D26751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2469" w:type="dxa"/>
          </w:tcPr>
          <w:p w:rsidR="00D26751" w:rsidRPr="004A1DE5" w:rsidRDefault="00D26751" w:rsidP="00B95954">
            <w:pPr>
              <w:jc w:val="center"/>
              <w:rPr>
                <w:b/>
                <w:bCs/>
                <w:sz w:val="24"/>
                <w:szCs w:val="24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650" w:type="dxa"/>
          </w:tcPr>
          <w:p w:rsidR="00D26751" w:rsidRPr="004A1DE5" w:rsidRDefault="00D26751" w:rsidP="00B9595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A1DE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26751" w:rsidTr="00D26751">
        <w:trPr>
          <w:trHeight w:val="44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کارشناسی نرم افزار ترم 3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6635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هوش مصنوعی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26751" w:rsidTr="00D26751">
        <w:trPr>
          <w:trHeight w:val="44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کارشناسی نرم افزار ترم 2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6629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مهندسی اینترنت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D26751" w:rsidTr="00D26751">
        <w:trPr>
          <w:trHeight w:val="44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فناوری اطلاعات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6510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ساختمان داده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D26751" w:rsidTr="00D26751">
        <w:trPr>
          <w:trHeight w:val="44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فناوری اطلاعات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6511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مبانی فناوری اطلاعات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D26751" w:rsidTr="00D26751">
        <w:trPr>
          <w:trHeight w:val="44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فناوری اطلاعات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6512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برنامه نویسی وب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فناوری اطلاعات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6513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سیستم عامل مدیریت شبکه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فناوری اطلاعات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6514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محیط چندرسانه ای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نرم افزار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6110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مبانی اینترنت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نرم افزار 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6111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سیستم عامل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نرم اف</w:t>
            </w:r>
            <w:r w:rsidR="002E0D65">
              <w:rPr>
                <w:rFonts w:hint="cs"/>
                <w:sz w:val="28"/>
                <w:szCs w:val="28"/>
                <w:rtl/>
              </w:rPr>
              <w:t>زار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6112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شیوه ارائه مطالب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</w:t>
            </w:r>
            <w:r w:rsidR="002E0D65">
              <w:rPr>
                <w:rFonts w:hint="cs"/>
                <w:sz w:val="28"/>
                <w:szCs w:val="28"/>
                <w:rtl/>
              </w:rPr>
              <w:t>رم افزار</w:t>
            </w:r>
          </w:p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</w:t>
            </w:r>
            <w:r w:rsidR="002E0D65">
              <w:rPr>
                <w:rFonts w:hint="cs"/>
                <w:sz w:val="28"/>
                <w:szCs w:val="28"/>
                <w:rtl/>
              </w:rPr>
              <w:t>ناوری اطلاعات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110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</w:t>
            </w:r>
            <w:r w:rsidR="002E0D65">
              <w:rPr>
                <w:rFonts w:hint="cs"/>
                <w:sz w:val="28"/>
                <w:szCs w:val="28"/>
                <w:rtl/>
              </w:rPr>
              <w:t>رم افزار</w:t>
            </w:r>
          </w:p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</w:t>
            </w:r>
            <w:r w:rsidR="002E0D65">
              <w:rPr>
                <w:rFonts w:hint="cs"/>
                <w:sz w:val="28"/>
                <w:szCs w:val="28"/>
                <w:rtl/>
              </w:rPr>
              <w:t>ناوری اطلاعات</w:t>
            </w:r>
          </w:p>
        </w:tc>
        <w:tc>
          <w:tcPr>
            <w:tcW w:w="1162" w:type="dxa"/>
          </w:tcPr>
          <w:p w:rsidR="00D26751" w:rsidRPr="004A1DE5" w:rsidRDefault="009C46C6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bookmarkStart w:id="0" w:name="_GoBack"/>
            <w:bookmarkEnd w:id="0"/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111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تربیت بدنی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2E0D65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کارشناسی نرم افزار ترم 2</w:t>
            </w:r>
          </w:p>
        </w:tc>
        <w:tc>
          <w:tcPr>
            <w:tcW w:w="1162" w:type="dxa"/>
          </w:tcPr>
          <w:p w:rsidR="00D26751" w:rsidRPr="004A1DE5" w:rsidRDefault="009C46C6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622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ورزش 1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2E0D65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فناوری اطلاعات</w:t>
            </w: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6515</w:t>
            </w: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آمار و احتمالات</w:t>
            </w: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0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D26751" w:rsidTr="00D26751">
        <w:trPr>
          <w:trHeight w:val="530"/>
          <w:jc w:val="center"/>
        </w:trPr>
        <w:tc>
          <w:tcPr>
            <w:tcW w:w="1894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751" w:rsidRPr="004A1DE5" w:rsidRDefault="00D26751" w:rsidP="00D267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9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650" w:type="dxa"/>
          </w:tcPr>
          <w:p w:rsidR="00D26751" w:rsidRDefault="00D26751" w:rsidP="00D26751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D44059" w:rsidRPr="006A0D40" w:rsidRDefault="00D44059" w:rsidP="00D44059">
      <w:pPr>
        <w:jc w:val="center"/>
        <w:rPr>
          <w:sz w:val="36"/>
          <w:szCs w:val="36"/>
          <w:rtl/>
          <w:lang w:bidi="fa-IR"/>
        </w:rPr>
      </w:pPr>
    </w:p>
    <w:p w:rsidR="0091582B" w:rsidRDefault="0091582B"/>
    <w:sectPr w:rsidR="0091582B" w:rsidSect="006A0D40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59"/>
    <w:rsid w:val="002E0D65"/>
    <w:rsid w:val="0091582B"/>
    <w:rsid w:val="009C46C6"/>
    <w:rsid w:val="00CF0B6B"/>
    <w:rsid w:val="00D26751"/>
    <w:rsid w:val="00D4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254A6-7FD6-4E08-8B5E-713254EB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Herman</dc:creator>
  <cp:keywords/>
  <dc:description/>
  <cp:lastModifiedBy>Elham Herman</cp:lastModifiedBy>
  <cp:revision>3</cp:revision>
  <dcterms:created xsi:type="dcterms:W3CDTF">2019-02-18T10:57:00Z</dcterms:created>
  <dcterms:modified xsi:type="dcterms:W3CDTF">2019-02-18T12:28:00Z</dcterms:modified>
</cp:coreProperties>
</file>